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E5" w:rsidRPr="00A07AE5" w:rsidRDefault="00A07AE5" w:rsidP="00A07A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07A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Encoding: Getting information in</w:t>
      </w:r>
    </w:p>
    <w:p w:rsidR="00A07AE5" w:rsidRPr="00A07AE5" w:rsidRDefault="00A07AE5" w:rsidP="00A0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Automatic processing</w:t>
      </w:r>
      <w:r w:rsidRPr="00A07AE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is the unconscious encoding of incidental information. It occurs with little or no effort, without our awareness, and without interfering with our thinking of other things. An example would be</w:t>
      </w:r>
      <w:r w:rsidRPr="00A07A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A07AE5" w:rsidRPr="00A07AE5" w:rsidRDefault="00A07AE5" w:rsidP="00A0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Effortful processing</w:t>
      </w:r>
      <w:r w:rsidRPr="00A07AE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is encoding that requires attention and conscious effort such as memorizing these notes for the AP Psychology exam</w:t>
      </w:r>
      <w:r w:rsidRPr="00A07A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</w:p>
    <w:p w:rsidR="00A07AE5" w:rsidRPr="00A07AE5" w:rsidRDefault="00A07AE5" w:rsidP="00A0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After practice, effort processing becomes more automatic. For example, learning how to type, or learning a new language requires much effort at first but will eventually become effortless.</w:t>
      </w:r>
    </w:p>
    <w:p w:rsidR="00A07AE5" w:rsidRPr="00A07AE5" w:rsidRDefault="00A07AE5" w:rsidP="00A0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</w:t>
      </w:r>
      <w:proofErr w:type="gramStart"/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  notes</w:t>
      </w:r>
      <w:proofErr w:type="gramEnd"/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suggest why we remember certain things more than others:</w:t>
      </w:r>
    </w:p>
    <w:p w:rsidR="00A07AE5" w:rsidRPr="00A07AE5" w:rsidRDefault="00A07AE5" w:rsidP="00A07A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-Next-in-line effect</w:t>
      </w: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: when people go around circle saying names/words, poorest memories are for name/word person before them said.</w:t>
      </w:r>
    </w:p>
    <w:p w:rsidR="00A07AE5" w:rsidRPr="00A07AE5" w:rsidRDefault="00A07AE5" w:rsidP="00A0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-Information received before sleep is hardly ever remembered as consciousness fades before processing is able to take place.</w:t>
      </w:r>
    </w:p>
    <w:p w:rsidR="00A07AE5" w:rsidRPr="00A07AE5" w:rsidRDefault="00A07AE5" w:rsidP="00A0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-We retain information better when rehearsal is distributed over time, a phenomenon called the</w:t>
      </w:r>
      <w:r w:rsidRPr="00A07AE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7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spacing </w:t>
      </w:r>
      <w:proofErr w:type="spellStart"/>
      <w:r w:rsidRPr="00A07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effect.</w:t>
      </w: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Remember</w:t>
      </w:r>
      <w:proofErr w:type="spellEnd"/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, spaced study beats cramming!!!</w:t>
      </w:r>
    </w:p>
    <w:p w:rsidR="00A07AE5" w:rsidRPr="00A07AE5" w:rsidRDefault="00A07AE5" w:rsidP="00A0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-When given a list of items and ask to recall them, people often demonstrate the</w:t>
      </w:r>
      <w:r w:rsidRPr="00A07AE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7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serial position effect</w:t>
      </w:r>
      <w:r w:rsidRPr="00A07AE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or the tendency to recall best the last and first items in a list.</w:t>
      </w:r>
    </w:p>
    <w:p w:rsidR="00A07AE5" w:rsidRPr="00A07AE5" w:rsidRDefault="00A07AE5" w:rsidP="00A0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Memory can be boosted through</w:t>
      </w:r>
      <w:r w:rsidRPr="00A07AE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7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rehearsal</w:t>
      </w: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, the conscious repetition of information, either to maintain it in consciousness or to encode it for storage</w:t>
      </w:r>
    </w:p>
    <w:p w:rsidR="00A07AE5" w:rsidRPr="00A07AE5" w:rsidRDefault="00A07AE5" w:rsidP="00A0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Rehearsal will not encode all information equally well because we process information in 3 ways:</w:t>
      </w:r>
    </w:p>
    <w:p w:rsidR="00A07AE5" w:rsidRPr="00A07AE5" w:rsidRDefault="00A07AE5" w:rsidP="00A0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A07AE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7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Semantic encoding</w:t>
      </w: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: encoding of meaning, including the meaning of words.</w:t>
      </w:r>
    </w:p>
    <w:p w:rsidR="00A07AE5" w:rsidRPr="00A07AE5" w:rsidRDefault="00A07AE5" w:rsidP="00A0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A07AE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7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Acoustic encoding</w:t>
      </w: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: encoding of sound, especially the sound of words.</w:t>
      </w:r>
    </w:p>
    <w:p w:rsidR="00A07AE5" w:rsidRPr="00A07AE5" w:rsidRDefault="00A07AE5" w:rsidP="00A07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A07AE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7A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Visual encoding</w:t>
      </w:r>
      <w:r w:rsidRPr="00A07AE5">
        <w:rPr>
          <w:rFonts w:ascii="Times New Roman" w:eastAsia="Times New Roman" w:hAnsi="Times New Roman" w:cs="Times New Roman"/>
          <w:color w:val="000000"/>
          <w:sz w:val="27"/>
          <w:szCs w:val="27"/>
        </w:rPr>
        <w:t>: encoding of picture images.</w:t>
      </w:r>
    </w:p>
    <w:p w:rsidR="009F094F" w:rsidRDefault="009F094F"/>
    <w:sectPr w:rsidR="009F094F" w:rsidSect="009F0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AE5"/>
    <w:rsid w:val="006367A4"/>
    <w:rsid w:val="009F094F"/>
    <w:rsid w:val="00A07AE5"/>
    <w:rsid w:val="00AE59BF"/>
    <w:rsid w:val="00FB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4F"/>
  </w:style>
  <w:style w:type="paragraph" w:styleId="Heading2">
    <w:name w:val="heading 2"/>
    <w:basedOn w:val="Normal"/>
    <w:link w:val="Heading2Char"/>
    <w:uiPriority w:val="9"/>
    <w:qFormat/>
    <w:rsid w:val="00A07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A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7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>ESDNL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1</cp:revision>
  <dcterms:created xsi:type="dcterms:W3CDTF">2014-11-20T14:29:00Z</dcterms:created>
  <dcterms:modified xsi:type="dcterms:W3CDTF">2014-11-20T14:31:00Z</dcterms:modified>
</cp:coreProperties>
</file>